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26" w:rsidRDefault="003E6F26">
      <w:r>
        <w:rPr>
          <w:b/>
          <w:u w:val="single"/>
        </w:rPr>
        <w:t>Model</w:t>
      </w:r>
    </w:p>
    <w:p w:rsidR="003E6F26" w:rsidRDefault="0016777F">
      <w:r>
        <w:t xml:space="preserve">1) </w:t>
      </w:r>
      <w:r w:rsidR="003E6F26">
        <w:t xml:space="preserve">What invention would the world </w:t>
      </w:r>
      <w:proofErr w:type="gramStart"/>
      <w:r w:rsidR="003E6F26">
        <w:t>be</w:t>
      </w:r>
      <w:proofErr w:type="gramEnd"/>
      <w:r w:rsidR="003E6F26">
        <w:t xml:space="preserve"> better off without and why? (Kalamazoo)</w:t>
      </w:r>
    </w:p>
    <w:p w:rsidR="003E6F26" w:rsidRDefault="003E6F26"/>
    <w:p w:rsidR="00172D98" w:rsidRDefault="0016777F">
      <w:r>
        <w:t xml:space="preserve">2) </w:t>
      </w:r>
      <w:r w:rsidR="00E33D83" w:rsidRPr="00E33D83">
        <w:rPr>
          <w:i/>
        </w:rPr>
        <w:t>The Hungry Soul: Eating and Perfecting Our Nature</w:t>
      </w:r>
      <w:r w:rsidR="00E33D83">
        <w:t xml:space="preserve">, by Dr. Leon </w:t>
      </w:r>
      <w:proofErr w:type="spellStart"/>
      <w:r w:rsidR="00E33D83">
        <w:t>Kass</w:t>
      </w:r>
      <w:proofErr w:type="spellEnd"/>
      <w:r w:rsidR="00E33D83">
        <w:t>, take a philosophical look at what food, eating and table manners have to tell us about our humanity.  Compose an essay about a memorable meal you have eaten.  We are especially interested in the details: the occasion, your company at this meal, its physical setting, the kinds of food you ate, or the preparation.   (University of Chicago)</w:t>
      </w:r>
    </w:p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Default="00172D98"/>
    <w:p w:rsidR="00172D98" w:rsidRPr="00172D98" w:rsidRDefault="00172D98">
      <w:pPr>
        <w:rPr>
          <w:b/>
        </w:rPr>
      </w:pPr>
      <w:r w:rsidRPr="00172D98">
        <w:rPr>
          <w:b/>
        </w:rPr>
        <w:t>Personal Narrative Writing</w:t>
      </w:r>
    </w:p>
    <w:p w:rsidR="00172D98" w:rsidRPr="00172D98" w:rsidRDefault="00172D98">
      <w:pPr>
        <w:rPr>
          <w:b/>
        </w:rPr>
      </w:pPr>
      <w:r w:rsidRPr="00172D98">
        <w:rPr>
          <w:b/>
        </w:rPr>
        <w:t>College Essay Application</w:t>
      </w:r>
    </w:p>
    <w:p w:rsidR="00172D98" w:rsidRPr="00172D98" w:rsidRDefault="00172D98">
      <w:pPr>
        <w:rPr>
          <w:b/>
        </w:rPr>
      </w:pPr>
      <w:r w:rsidRPr="00172D98">
        <w:rPr>
          <w:b/>
        </w:rPr>
        <w:t>8</w:t>
      </w:r>
      <w:r w:rsidRPr="00172D98">
        <w:rPr>
          <w:b/>
          <w:vertAlign w:val="superscript"/>
        </w:rPr>
        <w:t>th</w:t>
      </w:r>
      <w:r w:rsidRPr="00172D98">
        <w:rPr>
          <w:b/>
        </w:rPr>
        <w:t xml:space="preserve"> Grade English</w:t>
      </w:r>
    </w:p>
    <w:p w:rsidR="00172D98" w:rsidRDefault="00172D98"/>
    <w:p w:rsidR="00172D98" w:rsidRDefault="00172D98">
      <w:r>
        <w:t>Please format your assignment as follows:</w:t>
      </w:r>
    </w:p>
    <w:p w:rsidR="00172D98" w:rsidRDefault="00172D98" w:rsidP="00172D98">
      <w:pPr>
        <w:pStyle w:val="ListParagraph"/>
        <w:numPr>
          <w:ilvl w:val="0"/>
          <w:numId w:val="2"/>
        </w:numPr>
      </w:pPr>
      <w:r>
        <w:t>“Standard” font</w:t>
      </w:r>
    </w:p>
    <w:p w:rsidR="00172D98" w:rsidRDefault="00172D98" w:rsidP="00172D98">
      <w:pPr>
        <w:pStyle w:val="ListParagraph"/>
        <w:numPr>
          <w:ilvl w:val="0"/>
          <w:numId w:val="2"/>
        </w:numPr>
      </w:pPr>
      <w:r>
        <w:t>250-500 words</w:t>
      </w:r>
    </w:p>
    <w:p w:rsidR="00172D98" w:rsidRDefault="00172D98" w:rsidP="00172D98">
      <w:pPr>
        <w:pStyle w:val="ListParagraph"/>
        <w:numPr>
          <w:ilvl w:val="0"/>
          <w:numId w:val="2"/>
        </w:numPr>
      </w:pPr>
      <w:r>
        <w:t>Single-sided</w:t>
      </w:r>
    </w:p>
    <w:p w:rsidR="00812DA1" w:rsidRDefault="00172D98" w:rsidP="00172D98">
      <w:pPr>
        <w:pStyle w:val="ListParagraph"/>
        <w:numPr>
          <w:ilvl w:val="0"/>
          <w:numId w:val="2"/>
        </w:numPr>
      </w:pPr>
      <w:r>
        <w:t>Double-spaced</w:t>
      </w:r>
    </w:p>
    <w:p w:rsidR="00172D98" w:rsidRDefault="00812DA1" w:rsidP="00172D98">
      <w:pPr>
        <w:pStyle w:val="ListParagraph"/>
        <w:numPr>
          <w:ilvl w:val="0"/>
          <w:numId w:val="2"/>
        </w:numPr>
      </w:pPr>
      <w:r>
        <w:t>Personal pronoun (“I”) is permitted</w:t>
      </w:r>
    </w:p>
    <w:p w:rsidR="00172D98" w:rsidRDefault="00172D98" w:rsidP="00172D98"/>
    <w:p w:rsidR="003E6F26" w:rsidRPr="0016777F" w:rsidRDefault="0016777F" w:rsidP="00172D98">
      <w:pPr>
        <w:rPr>
          <w:u w:val="single"/>
        </w:rPr>
      </w:pPr>
      <w:r>
        <w:t>Your response should be as</w:t>
      </w:r>
      <w:r w:rsidR="00172D98">
        <w:t xml:space="preserve"> </w:t>
      </w:r>
      <w:r w:rsidR="00172D98" w:rsidRPr="00172D98">
        <w:rPr>
          <w:i/>
        </w:rPr>
        <w:t>descriptive</w:t>
      </w:r>
      <w:r w:rsidR="00172D98">
        <w:t xml:space="preserve"> </w:t>
      </w:r>
      <w:r>
        <w:t>as possible (within the word limit)</w:t>
      </w:r>
      <w:r w:rsidR="00172D98">
        <w:t>.</w:t>
      </w:r>
      <w:r>
        <w:t xml:space="preserve">  </w:t>
      </w:r>
      <w:r w:rsidRPr="0016777F">
        <w:rPr>
          <w:u w:val="single"/>
        </w:rPr>
        <w:t>Pick ONE of the following:</w:t>
      </w:r>
    </w:p>
    <w:p w:rsidR="003E6F26" w:rsidRPr="003E6F26" w:rsidRDefault="003E6F26"/>
    <w:p w:rsidR="003E6F26" w:rsidRPr="003E6F26" w:rsidRDefault="003E6F26">
      <w:pPr>
        <w:rPr>
          <w:b/>
          <w:u w:val="single"/>
        </w:rPr>
      </w:pPr>
      <w:r w:rsidRPr="003E6F26">
        <w:rPr>
          <w:b/>
          <w:u w:val="single"/>
        </w:rPr>
        <w:t>Regular Eighth Grade English</w:t>
      </w:r>
    </w:p>
    <w:p w:rsidR="003E6F26" w:rsidRDefault="0016777F">
      <w:r>
        <w:t xml:space="preserve">1) </w:t>
      </w:r>
      <w:r w:rsidR="003E6F26">
        <w:t>What have you undertaken or done on your own in the last year or two that has nothing to do with academic work? (Northwestern University)</w:t>
      </w:r>
    </w:p>
    <w:p w:rsidR="003E6F26" w:rsidRDefault="003E6F26"/>
    <w:p w:rsidR="003E6F26" w:rsidRDefault="0016777F">
      <w:r>
        <w:t xml:space="preserve">2) </w:t>
      </w:r>
      <w:r w:rsidR="003E6F26">
        <w:t>If you had the power to change three things in your community or in the world, what would you change and why? (Middle East Technical University, Turkey)</w:t>
      </w:r>
    </w:p>
    <w:p w:rsidR="003E6F26" w:rsidRDefault="003E6F26"/>
    <w:p w:rsidR="003E6F26" w:rsidRDefault="0016777F">
      <w:r>
        <w:t xml:space="preserve">3) </w:t>
      </w:r>
      <w:r w:rsidR="003E6F26">
        <w:t>If you could go back and change one day in your life, what would you change and why? (Santa Clara University)</w:t>
      </w:r>
    </w:p>
    <w:p w:rsidR="00E33D83" w:rsidRDefault="00E33D83"/>
    <w:p w:rsidR="00E33D83" w:rsidRDefault="0016777F">
      <w:r>
        <w:t xml:space="preserve">4) </w:t>
      </w:r>
      <w:r w:rsidR="00E33D83">
        <w:t>Discuss how a specific place can be used to help illustrate your personality.</w:t>
      </w:r>
    </w:p>
    <w:p w:rsidR="00E33D83" w:rsidRDefault="00E33D83"/>
    <w:p w:rsidR="00E33D83" w:rsidRDefault="0016777F">
      <w:r>
        <w:t xml:space="preserve">5) </w:t>
      </w:r>
      <w:r w:rsidR="00E33D83">
        <w:t>Look through old family photos and pull out a few that remind you of important times or significant moments.  (Remember that the impact of a moment is what makes it significant.  A hike through the woods can sometimes be more significant than a birthday.)  Choose one of those moments to describe and explain its significance to you.  Write about the photograph and your feelings about what you see in it.</w:t>
      </w:r>
    </w:p>
    <w:p w:rsidR="003E6F26" w:rsidRDefault="003E6F26"/>
    <w:p w:rsidR="003E6F26" w:rsidRPr="003E6F26" w:rsidRDefault="003E6F26">
      <w:pPr>
        <w:rPr>
          <w:b/>
          <w:u w:val="single"/>
        </w:rPr>
      </w:pPr>
      <w:r w:rsidRPr="003E6F26">
        <w:rPr>
          <w:b/>
          <w:u w:val="single"/>
        </w:rPr>
        <w:t>Self Select</w:t>
      </w:r>
    </w:p>
    <w:p w:rsidR="003E6F26" w:rsidRDefault="0016777F">
      <w:r>
        <w:t xml:space="preserve">1) </w:t>
      </w:r>
      <w:r w:rsidR="003E6F26">
        <w:t>It has been said (by Andy Warhol</w:t>
      </w:r>
      <w:proofErr w:type="gramStart"/>
      <w:r w:rsidR="003E6F26">
        <w:t>) that</w:t>
      </w:r>
      <w:proofErr w:type="gramEnd"/>
      <w:r w:rsidR="003E6F26">
        <w:t xml:space="preserve"> “in the future everyone will be famous for 15 minutes.”  Describe your 15 minutes.  (New York University)</w:t>
      </w:r>
    </w:p>
    <w:p w:rsidR="003E6F26" w:rsidRDefault="003E6F26"/>
    <w:p w:rsidR="003E6F26" w:rsidRDefault="0016777F">
      <w:r>
        <w:t xml:space="preserve">2) </w:t>
      </w:r>
      <w:r w:rsidR="003E6F26">
        <w:t>If you were to describe yourself by a quotation, what would the quote be? Explain your answer.  (Dartmouth)</w:t>
      </w:r>
    </w:p>
    <w:p w:rsidR="003E6F26" w:rsidRDefault="003E6F26"/>
    <w:p w:rsidR="003E6F26" w:rsidRDefault="0016777F">
      <w:r>
        <w:t xml:space="preserve">3) </w:t>
      </w:r>
      <w:r w:rsidR="003E6F26">
        <w:t>You’ve just written a 300-page autobiography.  Send us page 217.  (University of Pennsylvania)</w:t>
      </w:r>
    </w:p>
    <w:p w:rsidR="003E6F26" w:rsidRDefault="003E6F26"/>
    <w:p w:rsidR="008B6C5C" w:rsidRDefault="0016777F">
      <w:r>
        <w:t xml:space="preserve">4) </w:t>
      </w:r>
      <w:r w:rsidR="003E6F26">
        <w:t>Jean-Paul Sartre said, “Hell is other peop</w:t>
      </w:r>
      <w:r>
        <w:t>le,” while Barbra Streisand sang</w:t>
      </w:r>
      <w:r w:rsidR="003E6F26">
        <w:t>, “People who need people are the luckiest people in the world.”  With whom do you agree? (Amherst College)</w:t>
      </w:r>
    </w:p>
    <w:p w:rsidR="00E33D83" w:rsidRDefault="0016777F">
      <w:r>
        <w:t xml:space="preserve">5) </w:t>
      </w:r>
      <w:r w:rsidR="00E33D83">
        <w:t xml:space="preserve">“… I was eager to escape backward again, to be off to invent a past for the present.” </w:t>
      </w:r>
    </w:p>
    <w:p w:rsidR="00E33D83" w:rsidRDefault="00E33D83" w:rsidP="00E33D83">
      <w:pPr>
        <w:pStyle w:val="ListParagraph"/>
        <w:numPr>
          <w:ilvl w:val="0"/>
          <w:numId w:val="1"/>
        </w:numPr>
      </w:pPr>
      <w:r w:rsidRPr="00E33D83">
        <w:rPr>
          <w:i/>
        </w:rPr>
        <w:t>The Rose Rabbi</w:t>
      </w:r>
      <w:r>
        <w:t xml:space="preserve"> by Daniel Stern</w:t>
      </w:r>
    </w:p>
    <w:p w:rsidR="00E33D83" w:rsidRDefault="00E33D83" w:rsidP="00E33D83">
      <w:pPr>
        <w:ind w:left="360"/>
      </w:pPr>
    </w:p>
    <w:p w:rsidR="00E33D83" w:rsidRPr="00E33D83" w:rsidRDefault="00E33D83" w:rsidP="00E33D83">
      <w:pPr>
        <w:ind w:left="360"/>
      </w:pPr>
      <w:r w:rsidRPr="00E33D83">
        <w:rPr>
          <w:b/>
        </w:rPr>
        <w:t>Present</w:t>
      </w:r>
      <w:r>
        <w:rPr>
          <w:b/>
        </w:rPr>
        <w:t>:</w:t>
      </w:r>
      <w:r>
        <w:t xml:space="preserve"> pres-</w:t>
      </w:r>
      <w:proofErr w:type="spellStart"/>
      <w:r>
        <w:t>ent</w:t>
      </w:r>
      <w:proofErr w:type="spellEnd"/>
    </w:p>
    <w:p w:rsidR="00E33D83" w:rsidRDefault="00E33D83" w:rsidP="00E33D83">
      <w:pPr>
        <w:ind w:left="360"/>
      </w:pPr>
      <w:proofErr w:type="gramStart"/>
      <w:r>
        <w:t>Something that is offered, presented, or given as a gift.</w:t>
      </w:r>
      <w:proofErr w:type="gramEnd"/>
      <w:r>
        <w:t xml:space="preserve"> </w:t>
      </w:r>
    </w:p>
    <w:p w:rsidR="00E33D83" w:rsidRDefault="00E33D83" w:rsidP="00E33D83">
      <w:pPr>
        <w:ind w:left="360"/>
      </w:pPr>
    </w:p>
    <w:p w:rsidR="00E33D83" w:rsidRDefault="00E33D83" w:rsidP="00E33D83">
      <w:pPr>
        <w:ind w:left="360"/>
      </w:pPr>
      <w:r>
        <w:t>Let’s stick with this definition.  Unusual presents, accidental presents, metaphorical presen</w:t>
      </w:r>
      <w:r w:rsidR="00172D98">
        <w:t>ts, re-gifted presents, etc. – p</w:t>
      </w:r>
      <w:r>
        <w:t>ick any present you have ever received and invent a past for it.</w:t>
      </w:r>
    </w:p>
    <w:p w:rsidR="003E6F26" w:rsidRDefault="00E33D83" w:rsidP="00E33D83">
      <w:pPr>
        <w:ind w:left="360"/>
      </w:pPr>
      <w:r>
        <w:t>(Inspired by Jennifer Qin, University of Chicago Class of 2016)</w:t>
      </w:r>
    </w:p>
    <w:sectPr w:rsidR="003E6F26" w:rsidSect="003E6F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DD0"/>
    <w:multiLevelType w:val="hybridMultilevel"/>
    <w:tmpl w:val="DB08838E"/>
    <w:lvl w:ilvl="0" w:tplc="EBD633C8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8A8"/>
    <w:multiLevelType w:val="hybridMultilevel"/>
    <w:tmpl w:val="B560CA1E"/>
    <w:lvl w:ilvl="0" w:tplc="5478E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6F26"/>
    <w:rsid w:val="001448AD"/>
    <w:rsid w:val="0016777F"/>
    <w:rsid w:val="00172D98"/>
    <w:rsid w:val="0023608E"/>
    <w:rsid w:val="003E6F26"/>
    <w:rsid w:val="00812DA1"/>
    <w:rsid w:val="008B6C5C"/>
    <w:rsid w:val="009927CE"/>
    <w:rsid w:val="00E33D8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404</Words>
  <Characters>2304</Characters>
  <Application>Microsoft Macintosh Word</Application>
  <DocSecurity>0</DocSecurity>
  <Lines>19</Lines>
  <Paragraphs>4</Paragraphs>
  <ScaleCrop>false</ScaleCrop>
  <Company>GNPS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5</cp:revision>
  <dcterms:created xsi:type="dcterms:W3CDTF">2012-09-21T18:04:00Z</dcterms:created>
  <dcterms:modified xsi:type="dcterms:W3CDTF">2012-10-09T12:50:00Z</dcterms:modified>
</cp:coreProperties>
</file>